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96" w:rsidRPr="00C04DD7" w:rsidRDefault="00562CC2" w:rsidP="00BF3F96">
      <w:pPr>
        <w:jc w:val="right"/>
        <w:rPr>
          <w:b/>
          <w:sz w:val="40"/>
          <w:szCs w:val="40"/>
        </w:rPr>
      </w:pPr>
      <w:r w:rsidRPr="00C04DD7">
        <w:rPr>
          <w:b/>
          <w:sz w:val="40"/>
          <w:szCs w:val="40"/>
        </w:rPr>
        <w:t>ПРОЕКТ</w:t>
      </w:r>
    </w:p>
    <w:p w:rsidR="001F6174" w:rsidRPr="00C04DD7" w:rsidRDefault="001F6174" w:rsidP="00226B54">
      <w:pPr>
        <w:jc w:val="center"/>
        <w:rPr>
          <w:b/>
          <w:sz w:val="40"/>
          <w:szCs w:val="40"/>
        </w:rPr>
      </w:pPr>
      <w:r w:rsidRPr="00C04DD7">
        <w:rPr>
          <w:b/>
          <w:sz w:val="40"/>
          <w:szCs w:val="40"/>
        </w:rPr>
        <w:t>ПОВЕСТКА ДНЯ</w:t>
      </w:r>
    </w:p>
    <w:p w:rsidR="00680DA6" w:rsidRPr="00C04DD7" w:rsidRDefault="00D9501D" w:rsidP="00226B54">
      <w:pPr>
        <w:jc w:val="center"/>
        <w:rPr>
          <w:b/>
          <w:sz w:val="40"/>
          <w:szCs w:val="40"/>
        </w:rPr>
      </w:pPr>
      <w:r w:rsidRPr="00C04DD7">
        <w:rPr>
          <w:b/>
          <w:sz w:val="40"/>
          <w:szCs w:val="40"/>
        </w:rPr>
        <w:t xml:space="preserve">сорок </w:t>
      </w:r>
      <w:r w:rsidR="000F734D">
        <w:rPr>
          <w:b/>
          <w:sz w:val="40"/>
          <w:szCs w:val="40"/>
        </w:rPr>
        <w:t>пя</w:t>
      </w:r>
      <w:r w:rsidR="00793933">
        <w:rPr>
          <w:b/>
          <w:sz w:val="40"/>
          <w:szCs w:val="40"/>
        </w:rPr>
        <w:t>того</w:t>
      </w:r>
      <w:r w:rsidR="00562CC2" w:rsidRPr="00C04DD7">
        <w:rPr>
          <w:b/>
          <w:sz w:val="40"/>
          <w:szCs w:val="40"/>
        </w:rPr>
        <w:t xml:space="preserve"> </w:t>
      </w:r>
      <w:r w:rsidR="001F6174" w:rsidRPr="00C04DD7">
        <w:rPr>
          <w:b/>
          <w:sz w:val="40"/>
          <w:szCs w:val="40"/>
        </w:rPr>
        <w:t xml:space="preserve">заседания </w:t>
      </w:r>
    </w:p>
    <w:p w:rsidR="001F6174" w:rsidRPr="00C04DD7" w:rsidRDefault="001F6174" w:rsidP="00226B54">
      <w:pPr>
        <w:jc w:val="center"/>
        <w:rPr>
          <w:b/>
          <w:sz w:val="40"/>
          <w:szCs w:val="40"/>
        </w:rPr>
      </w:pPr>
      <w:r w:rsidRPr="00C04DD7">
        <w:rPr>
          <w:b/>
          <w:sz w:val="40"/>
          <w:szCs w:val="40"/>
        </w:rPr>
        <w:t xml:space="preserve">Думы Нижневартовского района </w:t>
      </w:r>
    </w:p>
    <w:p w:rsidR="001F6174" w:rsidRPr="00A276AE" w:rsidRDefault="001F6174" w:rsidP="00226B54">
      <w:pPr>
        <w:jc w:val="center"/>
        <w:rPr>
          <w:b/>
          <w:sz w:val="22"/>
          <w:szCs w:val="22"/>
        </w:rPr>
      </w:pPr>
    </w:p>
    <w:p w:rsidR="001F6174" w:rsidRPr="00C04DD7" w:rsidRDefault="00757B37" w:rsidP="00226B54">
      <w:pPr>
        <w:jc w:val="both"/>
        <w:rPr>
          <w:b/>
          <w:sz w:val="40"/>
          <w:szCs w:val="40"/>
        </w:rPr>
      </w:pPr>
      <w:r w:rsidRPr="00C04DD7">
        <w:rPr>
          <w:b/>
          <w:sz w:val="40"/>
          <w:szCs w:val="40"/>
        </w:rPr>
        <w:t xml:space="preserve">г. Нижневартовск </w:t>
      </w:r>
      <w:r w:rsidRPr="00C04DD7">
        <w:rPr>
          <w:b/>
          <w:sz w:val="40"/>
          <w:szCs w:val="40"/>
        </w:rPr>
        <w:tab/>
      </w:r>
      <w:r w:rsidRPr="00C04DD7">
        <w:rPr>
          <w:b/>
          <w:sz w:val="40"/>
          <w:szCs w:val="40"/>
        </w:rPr>
        <w:tab/>
      </w:r>
      <w:r w:rsidRPr="00C04DD7">
        <w:rPr>
          <w:b/>
          <w:sz w:val="40"/>
          <w:szCs w:val="40"/>
        </w:rPr>
        <w:tab/>
      </w:r>
      <w:r w:rsidRPr="00C04DD7">
        <w:rPr>
          <w:b/>
          <w:sz w:val="40"/>
          <w:szCs w:val="40"/>
        </w:rPr>
        <w:tab/>
        <w:t xml:space="preserve">  </w:t>
      </w:r>
      <w:r w:rsidR="005F6DDE" w:rsidRPr="00C04DD7">
        <w:rPr>
          <w:b/>
          <w:sz w:val="40"/>
          <w:szCs w:val="40"/>
        </w:rPr>
        <w:t xml:space="preserve"> </w:t>
      </w:r>
      <w:r w:rsidR="00C04DD7">
        <w:rPr>
          <w:b/>
          <w:sz w:val="40"/>
          <w:szCs w:val="40"/>
        </w:rPr>
        <w:t xml:space="preserve">       </w:t>
      </w:r>
      <w:r w:rsidR="00BE6A1A">
        <w:rPr>
          <w:b/>
          <w:sz w:val="40"/>
          <w:szCs w:val="40"/>
        </w:rPr>
        <w:t xml:space="preserve">             </w:t>
      </w:r>
      <w:r w:rsidR="003B0F91">
        <w:rPr>
          <w:b/>
          <w:sz w:val="40"/>
          <w:szCs w:val="40"/>
        </w:rPr>
        <w:t>28.06.2024</w:t>
      </w:r>
    </w:p>
    <w:p w:rsidR="00BF3F96" w:rsidRPr="00C04DD7" w:rsidRDefault="00BF3F96" w:rsidP="00BF3F96">
      <w:pPr>
        <w:tabs>
          <w:tab w:val="left" w:pos="8468"/>
        </w:tabs>
        <w:rPr>
          <w:b/>
          <w:sz w:val="40"/>
          <w:szCs w:val="40"/>
        </w:rPr>
      </w:pPr>
      <w:r w:rsidRPr="00C04DD7">
        <w:rPr>
          <w:b/>
          <w:sz w:val="40"/>
          <w:szCs w:val="40"/>
        </w:rPr>
        <w:t xml:space="preserve">администрация района            </w:t>
      </w:r>
      <w:r w:rsidR="00BA33E8" w:rsidRPr="00C04DD7">
        <w:rPr>
          <w:b/>
          <w:sz w:val="40"/>
          <w:szCs w:val="40"/>
        </w:rPr>
        <w:t xml:space="preserve">     </w:t>
      </w:r>
      <w:r w:rsidR="00680DA6" w:rsidRPr="00C04DD7">
        <w:rPr>
          <w:b/>
          <w:sz w:val="40"/>
          <w:szCs w:val="40"/>
        </w:rPr>
        <w:t xml:space="preserve">            </w:t>
      </w:r>
      <w:r w:rsidR="00750A6F" w:rsidRPr="00C04DD7">
        <w:rPr>
          <w:b/>
          <w:sz w:val="40"/>
          <w:szCs w:val="40"/>
        </w:rPr>
        <w:t xml:space="preserve">  </w:t>
      </w:r>
      <w:r w:rsidR="00BE6A1A">
        <w:rPr>
          <w:b/>
          <w:sz w:val="40"/>
          <w:szCs w:val="40"/>
        </w:rPr>
        <w:t xml:space="preserve">      </w:t>
      </w:r>
      <w:r w:rsidR="00A53A94">
        <w:rPr>
          <w:b/>
          <w:sz w:val="40"/>
          <w:szCs w:val="40"/>
        </w:rPr>
        <w:t>10</w:t>
      </w:r>
      <w:r w:rsidR="00D628A1">
        <w:rPr>
          <w:b/>
          <w:sz w:val="40"/>
          <w:szCs w:val="40"/>
        </w:rPr>
        <w:t>:00</w:t>
      </w:r>
      <w:r w:rsidR="00DD5D4E" w:rsidRPr="00C04DD7">
        <w:rPr>
          <w:b/>
          <w:sz w:val="40"/>
          <w:szCs w:val="40"/>
        </w:rPr>
        <w:t xml:space="preserve"> </w:t>
      </w:r>
      <w:r w:rsidRPr="00C04DD7">
        <w:rPr>
          <w:b/>
          <w:sz w:val="40"/>
          <w:szCs w:val="40"/>
        </w:rPr>
        <w:t>часов</w:t>
      </w:r>
    </w:p>
    <w:p w:rsidR="001F6174" w:rsidRPr="00C04DD7" w:rsidRDefault="00BF3F96" w:rsidP="00226B54">
      <w:pPr>
        <w:jc w:val="both"/>
        <w:rPr>
          <w:b/>
          <w:sz w:val="40"/>
          <w:szCs w:val="40"/>
        </w:rPr>
      </w:pPr>
      <w:r w:rsidRPr="00C04DD7">
        <w:rPr>
          <w:b/>
          <w:sz w:val="40"/>
          <w:szCs w:val="40"/>
        </w:rPr>
        <w:t xml:space="preserve">ул. Ленина, д. 6, </w:t>
      </w:r>
      <w:proofErr w:type="spellStart"/>
      <w:r w:rsidRPr="00C04DD7">
        <w:rPr>
          <w:b/>
          <w:sz w:val="40"/>
          <w:szCs w:val="40"/>
        </w:rPr>
        <w:t>каб</w:t>
      </w:r>
      <w:proofErr w:type="spellEnd"/>
      <w:r w:rsidRPr="00C04DD7">
        <w:rPr>
          <w:b/>
          <w:sz w:val="40"/>
          <w:szCs w:val="40"/>
        </w:rPr>
        <w:t>. 201</w:t>
      </w:r>
    </w:p>
    <w:p w:rsidR="00B90E61" w:rsidRPr="00C04DD7" w:rsidRDefault="00B90E61" w:rsidP="005108B9">
      <w:pPr>
        <w:pStyle w:val="a6"/>
        <w:spacing w:before="0" w:beforeAutospacing="0" w:after="0" w:afterAutospacing="0"/>
        <w:jc w:val="both"/>
        <w:rPr>
          <w:b/>
          <w:sz w:val="40"/>
          <w:szCs w:val="40"/>
        </w:rPr>
      </w:pPr>
    </w:p>
    <w:p w:rsidR="00E7550E" w:rsidRPr="00A53A94" w:rsidRDefault="000F734D" w:rsidP="000F734D">
      <w:pPr>
        <w:pStyle w:val="a6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A53A94">
        <w:rPr>
          <w:sz w:val="36"/>
          <w:szCs w:val="36"/>
        </w:rPr>
        <w:t xml:space="preserve">1. </w:t>
      </w:r>
      <w:r w:rsidR="00CE1754" w:rsidRPr="00A53A94">
        <w:rPr>
          <w:sz w:val="36"/>
          <w:szCs w:val="36"/>
        </w:rPr>
        <w:t>О внесении изменений в решение Думы района                   от 21.12.2023 № 894 «О бюджете Нижневартовского района на 2024 год и плановый период 2025 и 2026 годов».</w:t>
      </w:r>
    </w:p>
    <w:p w:rsidR="00A53A94" w:rsidRPr="00A53A94" w:rsidRDefault="00A53A94" w:rsidP="000F734D">
      <w:pPr>
        <w:pStyle w:val="a6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A53A94">
        <w:rPr>
          <w:sz w:val="36"/>
          <w:szCs w:val="36"/>
        </w:rPr>
        <w:t>2. О внесении изменений в решение Думы района                   от 09.01.2023 № 781 «Об оплате труда, дополнительных гарантиях и ко</w:t>
      </w:r>
      <w:bookmarkStart w:id="0" w:name="_GoBack"/>
      <w:bookmarkEnd w:id="0"/>
      <w:r w:rsidRPr="00A53A94">
        <w:rPr>
          <w:sz w:val="36"/>
          <w:szCs w:val="36"/>
        </w:rPr>
        <w:t xml:space="preserve">мпенсациях для лиц, замещающих должности муниципальной службы в муниципальном образовании </w:t>
      </w:r>
      <w:proofErr w:type="spellStart"/>
      <w:r w:rsidRPr="00A53A94">
        <w:rPr>
          <w:sz w:val="36"/>
          <w:szCs w:val="36"/>
        </w:rPr>
        <w:t>Нижневартовский</w:t>
      </w:r>
      <w:proofErr w:type="spellEnd"/>
      <w:r w:rsidRPr="00A53A94">
        <w:rPr>
          <w:sz w:val="36"/>
          <w:szCs w:val="36"/>
        </w:rPr>
        <w:t xml:space="preserve"> район».</w:t>
      </w:r>
    </w:p>
    <w:p w:rsidR="000F734D" w:rsidRPr="00A53A94" w:rsidRDefault="000F734D" w:rsidP="000F734D">
      <w:pPr>
        <w:pStyle w:val="a6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A53A94">
        <w:rPr>
          <w:b/>
          <w:sz w:val="36"/>
          <w:szCs w:val="36"/>
        </w:rPr>
        <w:t>Докладывает: Владлена Михайловна Ефремова – директор департамента финансов администрации района.</w:t>
      </w:r>
    </w:p>
    <w:p w:rsidR="0097469C" w:rsidRPr="00A53A94" w:rsidRDefault="00A53A94" w:rsidP="00515183">
      <w:pPr>
        <w:pStyle w:val="a6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A53A94">
        <w:rPr>
          <w:sz w:val="36"/>
          <w:szCs w:val="36"/>
        </w:rPr>
        <w:t>3</w:t>
      </w:r>
      <w:r w:rsidR="00CE1754" w:rsidRPr="00A53A94">
        <w:rPr>
          <w:sz w:val="36"/>
          <w:szCs w:val="36"/>
        </w:rPr>
        <w:t xml:space="preserve">. </w:t>
      </w:r>
      <w:r w:rsidR="00BE6A1A" w:rsidRPr="00A53A94">
        <w:rPr>
          <w:sz w:val="36"/>
          <w:szCs w:val="36"/>
        </w:rPr>
        <w:t>О внесении изменений в Устав Нижневартовского района.</w:t>
      </w:r>
    </w:p>
    <w:p w:rsidR="00A276AE" w:rsidRPr="00A53A94" w:rsidRDefault="00A53A94" w:rsidP="00515183">
      <w:pPr>
        <w:pStyle w:val="a6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A53A94">
        <w:rPr>
          <w:sz w:val="36"/>
          <w:szCs w:val="36"/>
        </w:rPr>
        <w:t>4</w:t>
      </w:r>
      <w:r w:rsidR="00A276AE" w:rsidRPr="00A53A94">
        <w:rPr>
          <w:sz w:val="36"/>
          <w:szCs w:val="36"/>
        </w:rPr>
        <w:t>. О внесении изменений в решение Думы района от 15.12.2004 № 53 «О гарантиях и компенсациях для лиц, проживающих в Ханты-Мансийском автономном округе – Югре, работающих в организациях, финансируемых из бюджета Нижневартовского района».</w:t>
      </w:r>
    </w:p>
    <w:p w:rsidR="00CE1754" w:rsidRPr="00A53A94" w:rsidRDefault="00BE6A1A" w:rsidP="00905438">
      <w:pPr>
        <w:pStyle w:val="a6"/>
        <w:spacing w:before="0" w:beforeAutospacing="0" w:after="0" w:afterAutospacing="0"/>
        <w:ind w:firstLine="709"/>
        <w:jc w:val="both"/>
        <w:rPr>
          <w:b/>
          <w:sz w:val="36"/>
          <w:szCs w:val="36"/>
        </w:rPr>
      </w:pPr>
      <w:r w:rsidRPr="00A53A94">
        <w:rPr>
          <w:b/>
          <w:sz w:val="36"/>
          <w:szCs w:val="36"/>
        </w:rPr>
        <w:t>Докладывает: Андрей Николаевич Колокольцев – начальник юридического управления администрации района.</w:t>
      </w:r>
      <w:r w:rsidR="00CE1754" w:rsidRPr="00A53A94">
        <w:rPr>
          <w:b/>
          <w:sz w:val="36"/>
          <w:szCs w:val="36"/>
        </w:rPr>
        <w:t xml:space="preserve"> </w:t>
      </w:r>
    </w:p>
    <w:p w:rsidR="00CE1754" w:rsidRPr="00A53A94" w:rsidRDefault="00A53A94" w:rsidP="00905438">
      <w:pPr>
        <w:pStyle w:val="a6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A53A94">
        <w:rPr>
          <w:sz w:val="36"/>
          <w:szCs w:val="36"/>
        </w:rPr>
        <w:t>5</w:t>
      </w:r>
      <w:r w:rsidR="00EC1DB6" w:rsidRPr="00A53A94">
        <w:rPr>
          <w:sz w:val="36"/>
          <w:szCs w:val="36"/>
        </w:rPr>
        <w:t xml:space="preserve">. </w:t>
      </w:r>
      <w:r w:rsidR="00905438" w:rsidRPr="00A53A94">
        <w:rPr>
          <w:sz w:val="36"/>
          <w:szCs w:val="36"/>
        </w:rPr>
        <w:t>Об утверждении Перечня имущества, подлежащего передаче из собствен</w:t>
      </w:r>
      <w:r w:rsidR="00905438" w:rsidRPr="00A53A94">
        <w:rPr>
          <w:sz w:val="36"/>
          <w:szCs w:val="36"/>
        </w:rPr>
        <w:softHyphen/>
        <w:t xml:space="preserve">ности муниципального образования </w:t>
      </w:r>
      <w:proofErr w:type="spellStart"/>
      <w:r w:rsidR="00905438" w:rsidRPr="00A53A94">
        <w:rPr>
          <w:sz w:val="36"/>
          <w:szCs w:val="36"/>
        </w:rPr>
        <w:t>Нижневартовский</w:t>
      </w:r>
      <w:proofErr w:type="spellEnd"/>
      <w:r w:rsidR="00905438" w:rsidRPr="00A53A94">
        <w:rPr>
          <w:sz w:val="36"/>
          <w:szCs w:val="36"/>
        </w:rPr>
        <w:t xml:space="preserve"> район в собствен</w:t>
      </w:r>
      <w:r w:rsidR="00905438" w:rsidRPr="00A53A94">
        <w:rPr>
          <w:sz w:val="36"/>
          <w:szCs w:val="36"/>
        </w:rPr>
        <w:softHyphen/>
        <w:t xml:space="preserve">ность муниципального образования сельское поселение Зайцева Речка. </w:t>
      </w:r>
    </w:p>
    <w:p w:rsidR="00BE6A1A" w:rsidRPr="00A53A94" w:rsidRDefault="00CE1754" w:rsidP="00A276AE">
      <w:pPr>
        <w:pStyle w:val="a6"/>
        <w:spacing w:before="0" w:beforeAutospacing="0" w:after="0" w:afterAutospacing="0"/>
        <w:ind w:firstLine="709"/>
        <w:jc w:val="both"/>
        <w:rPr>
          <w:b/>
          <w:sz w:val="36"/>
          <w:szCs w:val="36"/>
        </w:rPr>
      </w:pPr>
      <w:r w:rsidRPr="00A53A94">
        <w:rPr>
          <w:b/>
          <w:sz w:val="36"/>
          <w:szCs w:val="36"/>
        </w:rPr>
        <w:t>Докладывает: Марина Геннадьевна Горичева - заместитель главы района по земельным ресурсам, муниципальному имуществу, природопользованию и архитектуре.</w:t>
      </w:r>
    </w:p>
    <w:sectPr w:rsidR="00BE6A1A" w:rsidRPr="00A53A94" w:rsidSect="00BE6A1A">
      <w:pgSz w:w="11906" w:h="16838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F5E54"/>
    <w:multiLevelType w:val="hybridMultilevel"/>
    <w:tmpl w:val="284A2162"/>
    <w:lvl w:ilvl="0" w:tplc="7F5A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174"/>
    <w:rsid w:val="00023E6D"/>
    <w:rsid w:val="00036278"/>
    <w:rsid w:val="00051DC5"/>
    <w:rsid w:val="000755ED"/>
    <w:rsid w:val="00096872"/>
    <w:rsid w:val="000B62A9"/>
    <w:rsid w:val="000E6F9B"/>
    <w:rsid w:val="000F734D"/>
    <w:rsid w:val="00110051"/>
    <w:rsid w:val="001204DF"/>
    <w:rsid w:val="00152442"/>
    <w:rsid w:val="001A3F3C"/>
    <w:rsid w:val="001B2B21"/>
    <w:rsid w:val="001E0133"/>
    <w:rsid w:val="001F0BB2"/>
    <w:rsid w:val="001F6174"/>
    <w:rsid w:val="00202342"/>
    <w:rsid w:val="00213730"/>
    <w:rsid w:val="002209A6"/>
    <w:rsid w:val="00226B54"/>
    <w:rsid w:val="002455C1"/>
    <w:rsid w:val="002527E1"/>
    <w:rsid w:val="00255AD6"/>
    <w:rsid w:val="00266FDA"/>
    <w:rsid w:val="002777CD"/>
    <w:rsid w:val="002813A0"/>
    <w:rsid w:val="00282657"/>
    <w:rsid w:val="002D5412"/>
    <w:rsid w:val="00317874"/>
    <w:rsid w:val="00340C9E"/>
    <w:rsid w:val="003577D0"/>
    <w:rsid w:val="00362D16"/>
    <w:rsid w:val="00373125"/>
    <w:rsid w:val="003B0F91"/>
    <w:rsid w:val="003C5F1A"/>
    <w:rsid w:val="0043204E"/>
    <w:rsid w:val="00460805"/>
    <w:rsid w:val="00484156"/>
    <w:rsid w:val="00493492"/>
    <w:rsid w:val="00493C24"/>
    <w:rsid w:val="00494E08"/>
    <w:rsid w:val="004A4309"/>
    <w:rsid w:val="004E6D02"/>
    <w:rsid w:val="004F0525"/>
    <w:rsid w:val="004F3C6F"/>
    <w:rsid w:val="005040B4"/>
    <w:rsid w:val="005108B9"/>
    <w:rsid w:val="00515183"/>
    <w:rsid w:val="00525BB2"/>
    <w:rsid w:val="00543CD3"/>
    <w:rsid w:val="00562CC2"/>
    <w:rsid w:val="005933C9"/>
    <w:rsid w:val="005D568D"/>
    <w:rsid w:val="005F6DDE"/>
    <w:rsid w:val="0062251B"/>
    <w:rsid w:val="00643D39"/>
    <w:rsid w:val="00646319"/>
    <w:rsid w:val="00680DA6"/>
    <w:rsid w:val="006858F0"/>
    <w:rsid w:val="006A13A6"/>
    <w:rsid w:val="006B1ABA"/>
    <w:rsid w:val="006F0435"/>
    <w:rsid w:val="0072282D"/>
    <w:rsid w:val="00727011"/>
    <w:rsid w:val="0074257F"/>
    <w:rsid w:val="007440C9"/>
    <w:rsid w:val="00750A6F"/>
    <w:rsid w:val="00755710"/>
    <w:rsid w:val="00757B37"/>
    <w:rsid w:val="007741EB"/>
    <w:rsid w:val="00793933"/>
    <w:rsid w:val="0079525C"/>
    <w:rsid w:val="007D5CA4"/>
    <w:rsid w:val="00827023"/>
    <w:rsid w:val="00831614"/>
    <w:rsid w:val="008614E0"/>
    <w:rsid w:val="008E40D6"/>
    <w:rsid w:val="008F248B"/>
    <w:rsid w:val="00905438"/>
    <w:rsid w:val="00924803"/>
    <w:rsid w:val="00926C8B"/>
    <w:rsid w:val="00927AFC"/>
    <w:rsid w:val="00966175"/>
    <w:rsid w:val="0097469C"/>
    <w:rsid w:val="00A10C57"/>
    <w:rsid w:val="00A276AE"/>
    <w:rsid w:val="00A45ADD"/>
    <w:rsid w:val="00A53A94"/>
    <w:rsid w:val="00A60A67"/>
    <w:rsid w:val="00A826F4"/>
    <w:rsid w:val="00AB4C96"/>
    <w:rsid w:val="00AC1D95"/>
    <w:rsid w:val="00AD1E4A"/>
    <w:rsid w:val="00AE03A7"/>
    <w:rsid w:val="00AF6FD9"/>
    <w:rsid w:val="00B01C81"/>
    <w:rsid w:val="00B15EB9"/>
    <w:rsid w:val="00B33D41"/>
    <w:rsid w:val="00B90E61"/>
    <w:rsid w:val="00BA33E8"/>
    <w:rsid w:val="00BD485C"/>
    <w:rsid w:val="00BE6A1A"/>
    <w:rsid w:val="00BF3F96"/>
    <w:rsid w:val="00C04DD7"/>
    <w:rsid w:val="00C05C67"/>
    <w:rsid w:val="00C144B1"/>
    <w:rsid w:val="00C205B5"/>
    <w:rsid w:val="00C20794"/>
    <w:rsid w:val="00C4143F"/>
    <w:rsid w:val="00C53A1E"/>
    <w:rsid w:val="00C64FCC"/>
    <w:rsid w:val="00C74C9C"/>
    <w:rsid w:val="00C93968"/>
    <w:rsid w:val="00CB4120"/>
    <w:rsid w:val="00CE1754"/>
    <w:rsid w:val="00CE20F7"/>
    <w:rsid w:val="00D14838"/>
    <w:rsid w:val="00D628A1"/>
    <w:rsid w:val="00D7605C"/>
    <w:rsid w:val="00D9501D"/>
    <w:rsid w:val="00DB1974"/>
    <w:rsid w:val="00DD5D4E"/>
    <w:rsid w:val="00E06157"/>
    <w:rsid w:val="00E30660"/>
    <w:rsid w:val="00E37ABA"/>
    <w:rsid w:val="00E417F8"/>
    <w:rsid w:val="00E7550E"/>
    <w:rsid w:val="00E83FDA"/>
    <w:rsid w:val="00EA255C"/>
    <w:rsid w:val="00EC1DB6"/>
    <w:rsid w:val="00ED0C0A"/>
    <w:rsid w:val="00ED2CF3"/>
    <w:rsid w:val="00EF24AB"/>
    <w:rsid w:val="00EF2CD0"/>
    <w:rsid w:val="00FA40FB"/>
    <w:rsid w:val="00FB3BC8"/>
    <w:rsid w:val="00FD158A"/>
    <w:rsid w:val="00FF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6DDFA-97CB-4A67-8E62-B2D1BFA5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4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C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C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B19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Рязанова Елена Владимировна</cp:lastModifiedBy>
  <cp:revision>140</cp:revision>
  <cp:lastPrinted>2023-12-20T09:59:00Z</cp:lastPrinted>
  <dcterms:created xsi:type="dcterms:W3CDTF">2011-03-14T12:52:00Z</dcterms:created>
  <dcterms:modified xsi:type="dcterms:W3CDTF">2024-06-26T13:11:00Z</dcterms:modified>
</cp:coreProperties>
</file>